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6B" w:rsidRDefault="00943694" w:rsidP="00037D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Диагностика</w:t>
      </w:r>
      <w:r w:rsidR="00037D6B" w:rsidRPr="00037D6B">
        <w:rPr>
          <w:rFonts w:ascii="Times New Roman" w:hAnsi="Times New Roman" w:cs="Times New Roman"/>
          <w:b/>
          <w:sz w:val="28"/>
        </w:rPr>
        <w:t xml:space="preserve"> уровня речевого развития</w:t>
      </w:r>
      <w:r w:rsidR="00037D6B">
        <w:rPr>
          <w:rFonts w:ascii="Times New Roman" w:hAnsi="Times New Roman" w:cs="Times New Roman"/>
          <w:b/>
          <w:sz w:val="28"/>
        </w:rPr>
        <w:t xml:space="preserve"> детей </w:t>
      </w:r>
    </w:p>
    <w:p w:rsidR="009E32B7" w:rsidRPr="00CF0E77" w:rsidRDefault="00CF0E77" w:rsidP="00037D6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CF0E77">
        <w:rPr>
          <w:rFonts w:ascii="Times New Roman" w:hAnsi="Times New Roman" w:cs="Times New Roman"/>
          <w:sz w:val="28"/>
        </w:rPr>
        <w:t>2018-2019 учебный год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851"/>
        <w:gridCol w:w="851"/>
        <w:gridCol w:w="850"/>
        <w:gridCol w:w="709"/>
        <w:gridCol w:w="992"/>
        <w:gridCol w:w="709"/>
        <w:gridCol w:w="709"/>
        <w:gridCol w:w="850"/>
        <w:gridCol w:w="709"/>
        <w:gridCol w:w="709"/>
        <w:gridCol w:w="850"/>
        <w:gridCol w:w="709"/>
        <w:gridCol w:w="709"/>
      </w:tblGrid>
      <w:tr w:rsidR="009E32B7" w:rsidRPr="00037D6B" w:rsidTr="008B06BD">
        <w:trPr>
          <w:cantSplit/>
          <w:trHeight w:val="619"/>
        </w:trPr>
        <w:tc>
          <w:tcPr>
            <w:tcW w:w="992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9E32B7" w:rsidRPr="00037D6B" w:rsidRDefault="009E32B7" w:rsidP="008B0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2B7" w:rsidRPr="00037D6B" w:rsidRDefault="009E32B7" w:rsidP="008B0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253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детей, </w:t>
            </w:r>
          </w:p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включённых</w:t>
            </w:r>
            <w:proofErr w:type="gramEnd"/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список  в начале года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E32B7" w:rsidRPr="00037D6B" w:rsidRDefault="009E32B7" w:rsidP="008B0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Занималось </w:t>
            </w:r>
          </w:p>
          <w:p w:rsidR="009E32B7" w:rsidRPr="00037D6B" w:rsidRDefault="009E32B7" w:rsidP="008B0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с  логопедом</w:t>
            </w:r>
          </w:p>
        </w:tc>
        <w:tc>
          <w:tcPr>
            <w:tcW w:w="382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Выпущено в течение года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E32B7" w:rsidRPr="00037D6B" w:rsidRDefault="009E32B7" w:rsidP="008B0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Оставлено для продолжения занятий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E32B7" w:rsidRPr="00037D6B" w:rsidRDefault="009E32B7" w:rsidP="008B0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Выбыло</w:t>
            </w:r>
          </w:p>
        </w:tc>
      </w:tr>
      <w:tr w:rsidR="009E32B7" w:rsidRPr="00037D6B" w:rsidTr="008B06BD">
        <w:trPr>
          <w:cantSplit/>
          <w:trHeight w:val="165"/>
        </w:trPr>
        <w:tc>
          <w:tcPr>
            <w:tcW w:w="992" w:type="dxa"/>
            <w:vMerge/>
            <w:tcBorders>
              <w:right w:val="double" w:sz="4" w:space="0" w:color="auto"/>
            </w:tcBorders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B7" w:rsidRPr="00037D6B" w:rsidRDefault="009E32B7" w:rsidP="008B0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(ОВЗ)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Логопедические</w:t>
            </w: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</w:p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E32B7" w:rsidRPr="00037D6B" w:rsidRDefault="009E32B7" w:rsidP="008B0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E32B7" w:rsidRPr="00037D6B" w:rsidRDefault="009E32B7" w:rsidP="008B0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речь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E32B7" w:rsidRPr="00037D6B" w:rsidRDefault="009E32B7" w:rsidP="008B0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Значительные улучшения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:rsidR="009E32B7" w:rsidRPr="00037D6B" w:rsidRDefault="009E32B7" w:rsidP="008B0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Незначительные улучшения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9E32B7" w:rsidRPr="00037D6B" w:rsidRDefault="009E32B7" w:rsidP="008B0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улучшений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2B7" w:rsidRPr="00037D6B" w:rsidTr="008B06BD">
        <w:trPr>
          <w:cantSplit/>
          <w:trHeight w:val="1299"/>
        </w:trPr>
        <w:tc>
          <w:tcPr>
            <w:tcW w:w="99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9E32B7" w:rsidRPr="00037D6B" w:rsidRDefault="009E32B7" w:rsidP="008B0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ФНР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B7" w:rsidRPr="00037D6B" w:rsidRDefault="009E32B7" w:rsidP="008B0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32B7" w:rsidRPr="00037D6B" w:rsidRDefault="009E32B7" w:rsidP="008B06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2B7" w:rsidRPr="00037D6B" w:rsidRDefault="009E32B7" w:rsidP="008B0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ОНР</w:t>
            </w:r>
          </w:p>
          <w:p w:rsidR="009E32B7" w:rsidRPr="00037D6B" w:rsidRDefault="009E32B7" w:rsidP="008B0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B7" w:rsidRPr="00037D6B" w:rsidRDefault="009E32B7" w:rsidP="008B06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32B7" w:rsidRPr="00037D6B" w:rsidTr="008B06BD">
        <w:trPr>
          <w:cantSplit/>
          <w:trHeight w:val="1134"/>
        </w:trPr>
        <w:tc>
          <w:tcPr>
            <w:tcW w:w="992" w:type="dxa"/>
            <w:tcBorders>
              <w:right w:val="double" w:sz="4" w:space="0" w:color="auto"/>
            </w:tcBorders>
            <w:textDirection w:val="btLr"/>
            <w:vAlign w:val="center"/>
          </w:tcPr>
          <w:p w:rsidR="009E32B7" w:rsidRPr="00037D6B" w:rsidRDefault="009E32B7" w:rsidP="008B06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2B7" w:rsidRPr="00037D6B" w:rsidRDefault="009E32B7" w:rsidP="008B06B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</w:p>
          <w:p w:rsidR="009E32B7" w:rsidRPr="00037D6B" w:rsidRDefault="009E32B7" w:rsidP="008B06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9E32B7" w:rsidRPr="00037D6B" w:rsidRDefault="009E32B7" w:rsidP="008B06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10(1)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32B7" w:rsidRPr="00037D6B" w:rsidTr="008B06BD">
        <w:trPr>
          <w:cantSplit/>
          <w:trHeight w:val="1134"/>
        </w:trPr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E32B7" w:rsidRPr="00037D6B" w:rsidRDefault="009E32B7" w:rsidP="008B06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2B7" w:rsidRPr="00037D6B" w:rsidRDefault="009E32B7" w:rsidP="008B06B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9E32B7" w:rsidRPr="00037D6B" w:rsidRDefault="009E32B7" w:rsidP="008B06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9E32B7" w:rsidRPr="00037D6B" w:rsidRDefault="009E32B7" w:rsidP="008B06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10(1)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5(2)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32B7" w:rsidRPr="00037D6B" w:rsidTr="008B06BD">
        <w:trPr>
          <w:cantSplit/>
          <w:trHeight w:val="1301"/>
        </w:trPr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E32B7" w:rsidRPr="00037D6B" w:rsidRDefault="009E32B7" w:rsidP="008B06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8(2)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6(2)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32B7" w:rsidRPr="00037D6B" w:rsidTr="008B06BD">
        <w:trPr>
          <w:cantSplit/>
          <w:trHeight w:val="1134"/>
        </w:trPr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9E32B7" w:rsidRPr="00037D6B" w:rsidRDefault="009E32B7" w:rsidP="008B06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32B7" w:rsidRPr="00037D6B" w:rsidRDefault="009E32B7" w:rsidP="008B06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E32B7" w:rsidRPr="00037D6B" w:rsidRDefault="009E32B7" w:rsidP="008B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D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037D6B" w:rsidRDefault="00037D6B" w:rsidP="00CF0E77">
      <w:pPr>
        <w:shd w:val="clear" w:color="auto" w:fill="FFFFFF"/>
        <w:spacing w:after="0" w:line="360" w:lineRule="auto"/>
      </w:pPr>
    </w:p>
    <w:p w:rsidR="00037D6B" w:rsidRDefault="00037D6B" w:rsidP="00037D6B">
      <w:pPr>
        <w:tabs>
          <w:tab w:val="left" w:pos="2475"/>
        </w:tabs>
      </w:pPr>
    </w:p>
    <w:p w:rsidR="00037D6B" w:rsidRPr="00AE1D8D" w:rsidRDefault="00037D6B" w:rsidP="00037D6B">
      <w:pPr>
        <w:tabs>
          <w:tab w:val="left" w:pos="2475"/>
        </w:tabs>
      </w:pPr>
    </w:p>
    <w:p w:rsidR="00BA315E" w:rsidRDefault="00BA315E"/>
    <w:sectPr w:rsidR="00BA315E" w:rsidSect="0089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6E0" w:rsidRDefault="00F506E0" w:rsidP="00037D6B">
      <w:pPr>
        <w:spacing w:after="0" w:line="240" w:lineRule="auto"/>
      </w:pPr>
      <w:r>
        <w:separator/>
      </w:r>
    </w:p>
  </w:endnote>
  <w:endnote w:type="continuationSeparator" w:id="0">
    <w:p w:rsidR="00F506E0" w:rsidRDefault="00F506E0" w:rsidP="0003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6E0" w:rsidRDefault="00F506E0" w:rsidP="00037D6B">
      <w:pPr>
        <w:spacing w:after="0" w:line="240" w:lineRule="auto"/>
      </w:pPr>
      <w:r>
        <w:separator/>
      </w:r>
    </w:p>
  </w:footnote>
  <w:footnote w:type="continuationSeparator" w:id="0">
    <w:p w:rsidR="00F506E0" w:rsidRDefault="00F506E0" w:rsidP="00037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D6B"/>
    <w:rsid w:val="00037D6B"/>
    <w:rsid w:val="001574B2"/>
    <w:rsid w:val="002B789F"/>
    <w:rsid w:val="00386B9E"/>
    <w:rsid w:val="003B5C39"/>
    <w:rsid w:val="005D5D16"/>
    <w:rsid w:val="00627585"/>
    <w:rsid w:val="0066399A"/>
    <w:rsid w:val="00742E9E"/>
    <w:rsid w:val="008F4388"/>
    <w:rsid w:val="009146CA"/>
    <w:rsid w:val="00943694"/>
    <w:rsid w:val="009E32B7"/>
    <w:rsid w:val="00A04B56"/>
    <w:rsid w:val="00A75ACC"/>
    <w:rsid w:val="00AA5F80"/>
    <w:rsid w:val="00BA315E"/>
    <w:rsid w:val="00CF0E77"/>
    <w:rsid w:val="00E058E0"/>
    <w:rsid w:val="00F506E0"/>
    <w:rsid w:val="00F9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D6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3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7D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3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7D6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2019-07-12T02:33:00Z</dcterms:created>
  <dcterms:modified xsi:type="dcterms:W3CDTF">2019-07-30T19:26:00Z</dcterms:modified>
</cp:coreProperties>
</file>